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9309" w14:textId="77777777" w:rsidR="00E0092E" w:rsidRPr="00A85530" w:rsidRDefault="00E0092E" w:rsidP="003E0CE3">
      <w:pPr>
        <w:ind w:left="5664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 xml:space="preserve">                                       </w:t>
      </w:r>
    </w:p>
    <w:tbl>
      <w:tblPr>
        <w:tblW w:w="3261" w:type="dxa"/>
        <w:tblInd w:w="5063" w:type="dxa"/>
        <w:tblLook w:val="00A0" w:firstRow="1" w:lastRow="0" w:firstColumn="1" w:lastColumn="0" w:noHBand="0" w:noVBand="0"/>
      </w:tblPr>
      <w:tblGrid>
        <w:gridCol w:w="3261"/>
      </w:tblGrid>
      <w:tr w:rsidR="003E0CE3" w:rsidRPr="00A85530" w14:paraId="3DF3595D" w14:textId="77777777" w:rsidTr="003E0CE3">
        <w:tc>
          <w:tcPr>
            <w:tcW w:w="3261" w:type="dxa"/>
          </w:tcPr>
          <w:p w14:paraId="1DE7BEC0" w14:textId="77777777" w:rsidR="003E0CE3" w:rsidRPr="00A85530" w:rsidRDefault="003E0CE3" w:rsidP="00DD06D5">
            <w:pPr>
              <w:tabs>
                <w:tab w:val="left" w:pos="142"/>
              </w:tabs>
              <w:jc w:val="center"/>
              <w:outlineLvl w:val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A85530">
              <w:rPr>
                <w:sz w:val="22"/>
                <w:szCs w:val="22"/>
              </w:rPr>
              <w:t>УТВЕРЖДАЮ</w:t>
            </w:r>
          </w:p>
          <w:p w14:paraId="5E8D969A" w14:textId="192B06F6" w:rsidR="003E0CE3" w:rsidRPr="00A85530" w:rsidRDefault="003E0CE3" w:rsidP="00DD06D5">
            <w:pPr>
              <w:tabs>
                <w:tab w:val="left" w:pos="142"/>
              </w:tabs>
              <w:ind w:left="34"/>
              <w:jc w:val="center"/>
              <w:outlineLvl w:val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A85530">
              <w:rPr>
                <w:rFonts w:eastAsia="Helvetica"/>
                <w:color w:val="000000"/>
                <w:sz w:val="22"/>
                <w:szCs w:val="22"/>
                <w:u w:color="000000"/>
              </w:rPr>
              <w:t>Президент Федерации велоспорта Уссурийского городского округа</w:t>
            </w:r>
          </w:p>
          <w:p w14:paraId="78D77D64" w14:textId="4DC5A802" w:rsidR="003E0CE3" w:rsidRPr="00A85530" w:rsidRDefault="003E0CE3" w:rsidP="00DD06D5">
            <w:pPr>
              <w:tabs>
                <w:tab w:val="left" w:pos="142"/>
              </w:tabs>
              <w:jc w:val="center"/>
              <w:outlineLvl w:val="0"/>
              <w:rPr>
                <w:rFonts w:eastAsia="Arial Unicode MS"/>
                <w:color w:val="000000"/>
                <w:sz w:val="22"/>
                <w:szCs w:val="22"/>
                <w:u w:color="000000"/>
              </w:rPr>
            </w:pPr>
            <w:r w:rsidRPr="00A85530">
              <w:rPr>
                <w:rFonts w:eastAsia="Helvetica"/>
                <w:color w:val="000000"/>
                <w:sz w:val="22"/>
                <w:szCs w:val="22"/>
                <w:u w:color="000000"/>
              </w:rPr>
              <w:t>____________ А.С. Андреев</w:t>
            </w:r>
          </w:p>
          <w:p w14:paraId="7DF2514C" w14:textId="77777777" w:rsidR="003E0CE3" w:rsidRPr="00A85530" w:rsidRDefault="003E0CE3" w:rsidP="00E45AE2">
            <w:pPr>
              <w:rPr>
                <w:sz w:val="22"/>
                <w:szCs w:val="22"/>
              </w:rPr>
            </w:pPr>
          </w:p>
          <w:p w14:paraId="5425C712" w14:textId="5648AD9E" w:rsidR="003E0CE3" w:rsidRPr="00A85530" w:rsidRDefault="003E0CE3" w:rsidP="007E1158">
            <w:pPr>
              <w:rPr>
                <w:b/>
                <w:sz w:val="22"/>
                <w:szCs w:val="22"/>
              </w:rPr>
            </w:pPr>
            <w:r w:rsidRPr="00A85530">
              <w:rPr>
                <w:sz w:val="22"/>
                <w:szCs w:val="22"/>
              </w:rPr>
              <w:t>«</w:t>
            </w:r>
            <w:r w:rsidR="002E32CC" w:rsidRPr="00A85530">
              <w:rPr>
                <w:sz w:val="22"/>
                <w:szCs w:val="22"/>
              </w:rPr>
              <w:t xml:space="preserve"> </w:t>
            </w:r>
            <w:r w:rsidR="003D23CE">
              <w:rPr>
                <w:sz w:val="22"/>
                <w:szCs w:val="22"/>
              </w:rPr>
              <w:t>04</w:t>
            </w:r>
            <w:r w:rsidR="002E32CC" w:rsidRPr="00A85530">
              <w:rPr>
                <w:sz w:val="22"/>
                <w:szCs w:val="22"/>
              </w:rPr>
              <w:t xml:space="preserve"> </w:t>
            </w:r>
            <w:r w:rsidRPr="00A85530">
              <w:rPr>
                <w:sz w:val="22"/>
                <w:szCs w:val="22"/>
              </w:rPr>
              <w:t xml:space="preserve">» </w:t>
            </w:r>
            <w:r w:rsidR="003D23CE">
              <w:rPr>
                <w:sz w:val="22"/>
                <w:szCs w:val="22"/>
              </w:rPr>
              <w:t>октября</w:t>
            </w:r>
            <w:r w:rsidRPr="00A85530">
              <w:rPr>
                <w:sz w:val="22"/>
                <w:szCs w:val="22"/>
              </w:rPr>
              <w:t xml:space="preserve"> 2021 года</w:t>
            </w:r>
          </w:p>
        </w:tc>
      </w:tr>
    </w:tbl>
    <w:p w14:paraId="3AF41914" w14:textId="77777777" w:rsidR="003B4CDF" w:rsidRPr="00A85530" w:rsidRDefault="003B4CDF" w:rsidP="003B4CDF">
      <w:pPr>
        <w:rPr>
          <w:b/>
          <w:sz w:val="22"/>
          <w:szCs w:val="22"/>
        </w:rPr>
      </w:pPr>
    </w:p>
    <w:p w14:paraId="4172E75D" w14:textId="77777777" w:rsidR="003B4CDF" w:rsidRPr="00A85530" w:rsidRDefault="003B4CDF" w:rsidP="003B4CDF">
      <w:pPr>
        <w:jc w:val="center"/>
        <w:rPr>
          <w:b/>
          <w:sz w:val="22"/>
          <w:szCs w:val="22"/>
        </w:rPr>
      </w:pPr>
    </w:p>
    <w:p w14:paraId="70229F1E" w14:textId="77777777" w:rsidR="003B4CDF" w:rsidRPr="00A85530" w:rsidRDefault="003B4CDF" w:rsidP="003B4CDF">
      <w:pPr>
        <w:jc w:val="center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П О Л О Ж Е Н И Е</w:t>
      </w:r>
    </w:p>
    <w:p w14:paraId="7B3F34E9" w14:textId="77777777" w:rsidR="003B4CDF" w:rsidRPr="00A85530" w:rsidRDefault="003B4CDF" w:rsidP="003B4CDF">
      <w:pPr>
        <w:ind w:left="-180" w:firstLine="180"/>
        <w:jc w:val="both"/>
        <w:rPr>
          <w:sz w:val="22"/>
          <w:szCs w:val="22"/>
        </w:rPr>
      </w:pPr>
    </w:p>
    <w:p w14:paraId="514CB87A" w14:textId="2DCEE9EE" w:rsidR="003B4CDF" w:rsidRPr="00A85530" w:rsidRDefault="003B4CDF" w:rsidP="00A85530">
      <w:pPr>
        <w:ind w:firstLine="708"/>
        <w:jc w:val="center"/>
        <w:rPr>
          <w:b/>
          <w:sz w:val="22"/>
          <w:szCs w:val="22"/>
        </w:rPr>
      </w:pPr>
      <w:r w:rsidRPr="00A85530">
        <w:rPr>
          <w:sz w:val="22"/>
          <w:szCs w:val="22"/>
        </w:rPr>
        <w:t xml:space="preserve">О проведении </w:t>
      </w:r>
      <w:bookmarkStart w:id="0" w:name="OLE_LINK1"/>
      <w:bookmarkStart w:id="1" w:name="OLE_LINK2"/>
      <w:r w:rsidR="003E0CE3" w:rsidRPr="00A85530">
        <w:rPr>
          <w:sz w:val="22"/>
          <w:szCs w:val="22"/>
        </w:rPr>
        <w:t xml:space="preserve">Индивидуальной </w:t>
      </w:r>
      <w:r w:rsidR="00DA5EAD" w:rsidRPr="00A85530">
        <w:rPr>
          <w:sz w:val="22"/>
          <w:szCs w:val="22"/>
        </w:rPr>
        <w:t>гонки</w:t>
      </w:r>
      <w:r w:rsidR="00DA5EAD" w:rsidRPr="00A85530">
        <w:rPr>
          <w:b/>
          <w:sz w:val="22"/>
          <w:szCs w:val="22"/>
        </w:rPr>
        <w:t xml:space="preserve"> </w:t>
      </w:r>
      <w:r w:rsidR="000F4DD3" w:rsidRPr="00A85530">
        <w:rPr>
          <w:sz w:val="22"/>
          <w:szCs w:val="22"/>
        </w:rPr>
        <w:t xml:space="preserve">на </w:t>
      </w:r>
      <w:bookmarkEnd w:id="0"/>
      <w:bookmarkEnd w:id="1"/>
      <w:r w:rsidR="003E0CE3" w:rsidRPr="00A85530">
        <w:rPr>
          <w:sz w:val="22"/>
          <w:szCs w:val="22"/>
        </w:rPr>
        <w:t>время</w:t>
      </w:r>
      <w:r w:rsidR="002E32CC" w:rsidRPr="00A85530">
        <w:rPr>
          <w:sz w:val="22"/>
          <w:szCs w:val="22"/>
        </w:rPr>
        <w:t xml:space="preserve"> «</w:t>
      </w:r>
      <w:r w:rsidR="003D23CE">
        <w:rPr>
          <w:sz w:val="22"/>
          <w:szCs w:val="22"/>
        </w:rPr>
        <w:t>Золото осени</w:t>
      </w:r>
      <w:r w:rsidR="00A85530" w:rsidRPr="00A85530">
        <w:rPr>
          <w:sz w:val="22"/>
          <w:szCs w:val="22"/>
        </w:rPr>
        <w:t>»</w:t>
      </w:r>
      <w:r w:rsidR="00DA5EAD" w:rsidRPr="00A85530">
        <w:rPr>
          <w:sz w:val="22"/>
          <w:szCs w:val="22"/>
        </w:rPr>
        <w:t>.</w:t>
      </w:r>
    </w:p>
    <w:p w14:paraId="074DFC30" w14:textId="77777777" w:rsidR="003B4CDF" w:rsidRPr="00A85530" w:rsidRDefault="003B4CDF" w:rsidP="003B4CDF">
      <w:pPr>
        <w:jc w:val="both"/>
        <w:rPr>
          <w:b/>
          <w:sz w:val="22"/>
          <w:szCs w:val="22"/>
        </w:rPr>
      </w:pPr>
    </w:p>
    <w:p w14:paraId="55D06513" w14:textId="77777777" w:rsidR="007E1158" w:rsidRPr="00A85530" w:rsidRDefault="003B4CDF" w:rsidP="003B4CDF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1.</w:t>
      </w:r>
      <w:r w:rsidR="00F322B7" w:rsidRPr="00A85530">
        <w:rPr>
          <w:b/>
          <w:sz w:val="22"/>
          <w:szCs w:val="22"/>
        </w:rPr>
        <w:t xml:space="preserve"> </w:t>
      </w:r>
      <w:r w:rsidR="007E1158" w:rsidRPr="00A85530">
        <w:rPr>
          <w:b/>
          <w:sz w:val="22"/>
          <w:szCs w:val="22"/>
        </w:rPr>
        <w:t xml:space="preserve">Общие положения </w:t>
      </w:r>
    </w:p>
    <w:p w14:paraId="36C2671D" w14:textId="3E175DE2" w:rsidR="003B4CDF" w:rsidRPr="00A85530" w:rsidRDefault="003B4CDF" w:rsidP="003B4CDF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Целями проведения </w:t>
      </w:r>
      <w:r w:rsidR="003E0CE3" w:rsidRPr="00A85530">
        <w:rPr>
          <w:sz w:val="22"/>
          <w:szCs w:val="22"/>
        </w:rPr>
        <w:t xml:space="preserve">Индивидуальной </w:t>
      </w:r>
      <w:r w:rsidR="00FE004A" w:rsidRPr="00A85530">
        <w:rPr>
          <w:sz w:val="22"/>
          <w:szCs w:val="22"/>
        </w:rPr>
        <w:t>гонки</w:t>
      </w:r>
      <w:r w:rsidR="00FE004A" w:rsidRPr="00A85530">
        <w:rPr>
          <w:b/>
          <w:sz w:val="22"/>
          <w:szCs w:val="22"/>
        </w:rPr>
        <w:t xml:space="preserve"> </w:t>
      </w:r>
      <w:r w:rsidR="000F4DD3" w:rsidRPr="00A85530">
        <w:rPr>
          <w:sz w:val="22"/>
          <w:szCs w:val="22"/>
        </w:rPr>
        <w:t xml:space="preserve">на </w:t>
      </w:r>
      <w:r w:rsidR="003E0CE3" w:rsidRPr="00A85530">
        <w:rPr>
          <w:sz w:val="22"/>
          <w:szCs w:val="22"/>
        </w:rPr>
        <w:t>время</w:t>
      </w:r>
      <w:r w:rsidR="00A85530">
        <w:rPr>
          <w:sz w:val="22"/>
          <w:szCs w:val="22"/>
        </w:rPr>
        <w:t xml:space="preserve"> </w:t>
      </w:r>
      <w:r w:rsidR="00A85530" w:rsidRPr="00A85530">
        <w:rPr>
          <w:sz w:val="22"/>
          <w:szCs w:val="22"/>
        </w:rPr>
        <w:t>«</w:t>
      </w:r>
      <w:r w:rsidR="003D23CE">
        <w:rPr>
          <w:sz w:val="22"/>
          <w:szCs w:val="22"/>
        </w:rPr>
        <w:t>Золото осени</w:t>
      </w:r>
      <w:r w:rsidR="00A85530" w:rsidRPr="00A85530">
        <w:rPr>
          <w:sz w:val="22"/>
          <w:szCs w:val="22"/>
        </w:rPr>
        <w:t>»</w:t>
      </w:r>
      <w:r w:rsidRPr="00A85530">
        <w:rPr>
          <w:sz w:val="22"/>
          <w:szCs w:val="22"/>
        </w:rPr>
        <w:t xml:space="preserve"> (далее </w:t>
      </w:r>
      <w:r w:rsidR="00503C16" w:rsidRPr="00A85530">
        <w:rPr>
          <w:sz w:val="22"/>
          <w:szCs w:val="22"/>
        </w:rPr>
        <w:t>Велогонка</w:t>
      </w:r>
      <w:r w:rsidRPr="00A85530">
        <w:rPr>
          <w:sz w:val="22"/>
          <w:szCs w:val="22"/>
        </w:rPr>
        <w:t>) являются:</w:t>
      </w:r>
    </w:p>
    <w:p w14:paraId="5AFA9BE0" w14:textId="77777777" w:rsidR="003B4CDF" w:rsidRPr="00A85530" w:rsidRDefault="003B4CDF" w:rsidP="006B29F0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развития и популяризации  велосипедного спорта в Приморском крае</w:t>
      </w:r>
      <w:r w:rsidR="00503C16" w:rsidRPr="00A85530">
        <w:rPr>
          <w:sz w:val="22"/>
          <w:szCs w:val="22"/>
        </w:rPr>
        <w:t xml:space="preserve"> и в Уссурийском городском округе в частности</w:t>
      </w:r>
      <w:r w:rsidRPr="00A85530">
        <w:rPr>
          <w:sz w:val="22"/>
          <w:szCs w:val="22"/>
        </w:rPr>
        <w:t>;</w:t>
      </w:r>
    </w:p>
    <w:p w14:paraId="5B3AC022" w14:textId="77777777" w:rsidR="003B4CDF" w:rsidRPr="00A85530" w:rsidRDefault="003B4CDF" w:rsidP="003B4CDF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пропаганда активного здорового образа жизни среди молодежи края; </w:t>
      </w:r>
    </w:p>
    <w:p w14:paraId="77E9B76F" w14:textId="77777777" w:rsidR="003B4CDF" w:rsidRPr="00A85530" w:rsidRDefault="006B29F0" w:rsidP="003B4CDF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улучшение здоровья и эмоционального состояния </w:t>
      </w:r>
      <w:r w:rsidR="00FF61BA" w:rsidRPr="00A85530">
        <w:rPr>
          <w:sz w:val="22"/>
          <w:szCs w:val="22"/>
        </w:rPr>
        <w:t>жителей Приморского края</w:t>
      </w:r>
      <w:r w:rsidR="003B4CDF" w:rsidRPr="00A85530">
        <w:rPr>
          <w:sz w:val="22"/>
          <w:szCs w:val="22"/>
        </w:rPr>
        <w:t>;</w:t>
      </w:r>
    </w:p>
    <w:p w14:paraId="5C2F0A6B" w14:textId="77777777" w:rsidR="003B4CDF" w:rsidRPr="00A85530" w:rsidRDefault="003B4CDF" w:rsidP="003B4CDF">
      <w:pPr>
        <w:numPr>
          <w:ilvl w:val="0"/>
          <w:numId w:val="1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обмен опытом между спортсменами и тренерами края.</w:t>
      </w:r>
    </w:p>
    <w:p w14:paraId="13AF96B2" w14:textId="77777777" w:rsidR="00483D94" w:rsidRPr="00A85530" w:rsidRDefault="00483D94" w:rsidP="00483D94">
      <w:pPr>
        <w:ind w:left="1080"/>
        <w:jc w:val="both"/>
        <w:rPr>
          <w:sz w:val="22"/>
          <w:szCs w:val="22"/>
        </w:rPr>
      </w:pPr>
    </w:p>
    <w:p w14:paraId="5234ECC0" w14:textId="77777777" w:rsidR="00652BC2" w:rsidRPr="00A85530" w:rsidRDefault="00FE004A" w:rsidP="00652BC2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2</w:t>
      </w:r>
      <w:r w:rsidR="00652BC2" w:rsidRPr="00A85530">
        <w:rPr>
          <w:b/>
          <w:sz w:val="22"/>
          <w:szCs w:val="22"/>
        </w:rPr>
        <w:t>. Права и обязанности организаторов</w:t>
      </w:r>
    </w:p>
    <w:p w14:paraId="536B6388" w14:textId="4FC272FB" w:rsidR="00652BC2" w:rsidRPr="00A85530" w:rsidRDefault="00652BC2" w:rsidP="00652BC2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Организаторами </w:t>
      </w:r>
      <w:r w:rsidR="003E0CE3" w:rsidRPr="00A85530">
        <w:rPr>
          <w:sz w:val="22"/>
          <w:szCs w:val="22"/>
        </w:rPr>
        <w:t>Велогонки</w:t>
      </w:r>
      <w:r w:rsidRPr="00A85530">
        <w:rPr>
          <w:sz w:val="22"/>
          <w:szCs w:val="22"/>
        </w:rPr>
        <w:t xml:space="preserve"> является </w:t>
      </w:r>
      <w:r w:rsidRPr="00A85530">
        <w:rPr>
          <w:color w:val="000000"/>
          <w:sz w:val="22"/>
          <w:szCs w:val="22"/>
        </w:rPr>
        <w:t>Общественная организация «Федерация велоспорта-ВМХ, велоспорта-маунтинбайка, велоспорта-трека, велоспорта-шоссе Уссурийского городского округа»</w:t>
      </w:r>
      <w:r w:rsidRPr="00A85530">
        <w:rPr>
          <w:sz w:val="22"/>
          <w:szCs w:val="22"/>
        </w:rPr>
        <w:t>.</w:t>
      </w:r>
    </w:p>
    <w:p w14:paraId="59D633D1" w14:textId="7B359017" w:rsidR="00652BC2" w:rsidRPr="00A85530" w:rsidRDefault="00652BC2" w:rsidP="00652BC2">
      <w:pPr>
        <w:ind w:left="720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Контактная информация: тел. +7 (914) 971-53-64</w:t>
      </w:r>
    </w:p>
    <w:p w14:paraId="098EC9D9" w14:textId="77777777" w:rsidR="003B4CDF" w:rsidRPr="00A85530" w:rsidRDefault="00652BC2" w:rsidP="00652BC2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                                            </w:t>
      </w:r>
      <w:r w:rsidRPr="00A85530">
        <w:rPr>
          <w:sz w:val="22"/>
          <w:szCs w:val="22"/>
          <w:lang w:val="en-US"/>
        </w:rPr>
        <w:t>e</w:t>
      </w:r>
      <w:r w:rsidRPr="00A85530">
        <w:rPr>
          <w:sz w:val="22"/>
          <w:szCs w:val="22"/>
        </w:rPr>
        <w:t>-</w:t>
      </w:r>
      <w:r w:rsidRPr="00A85530">
        <w:rPr>
          <w:sz w:val="22"/>
          <w:szCs w:val="22"/>
          <w:lang w:val="en-US"/>
        </w:rPr>
        <w:t>mail</w:t>
      </w:r>
      <w:r w:rsidRPr="00A85530">
        <w:rPr>
          <w:sz w:val="22"/>
          <w:szCs w:val="22"/>
        </w:rPr>
        <w:t xml:space="preserve">: </w:t>
      </w:r>
      <w:proofErr w:type="spellStart"/>
      <w:r w:rsidRPr="00A85530">
        <w:rPr>
          <w:sz w:val="22"/>
          <w:szCs w:val="22"/>
          <w:lang w:val="en-US"/>
        </w:rPr>
        <w:t>ussurivelo</w:t>
      </w:r>
      <w:proofErr w:type="spellEnd"/>
      <w:r w:rsidRPr="00A85530">
        <w:rPr>
          <w:sz w:val="22"/>
          <w:szCs w:val="22"/>
        </w:rPr>
        <w:t>@</w:t>
      </w:r>
      <w:r w:rsidRPr="00A85530">
        <w:rPr>
          <w:sz w:val="22"/>
          <w:szCs w:val="22"/>
          <w:lang w:val="en-US"/>
        </w:rPr>
        <w:t>mail</w:t>
      </w:r>
      <w:r w:rsidRPr="00A85530">
        <w:rPr>
          <w:sz w:val="22"/>
          <w:szCs w:val="22"/>
        </w:rPr>
        <w:t>.</w:t>
      </w:r>
      <w:proofErr w:type="spellStart"/>
      <w:r w:rsidRPr="00A85530">
        <w:rPr>
          <w:sz w:val="22"/>
          <w:szCs w:val="22"/>
          <w:lang w:val="en-US"/>
        </w:rPr>
        <w:t>ru</w:t>
      </w:r>
      <w:proofErr w:type="spellEnd"/>
    </w:p>
    <w:p w14:paraId="45E2330B" w14:textId="77777777" w:rsidR="00652BC2" w:rsidRPr="00A85530" w:rsidRDefault="00652BC2" w:rsidP="003B4CDF">
      <w:pPr>
        <w:jc w:val="both"/>
        <w:rPr>
          <w:b/>
          <w:sz w:val="22"/>
          <w:szCs w:val="22"/>
        </w:rPr>
      </w:pPr>
    </w:p>
    <w:p w14:paraId="11CD0318" w14:textId="77777777" w:rsidR="00FE004A" w:rsidRPr="00A85530" w:rsidRDefault="00FE004A" w:rsidP="00FE004A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3. Обеспечение безопасности участников и зрителей</w:t>
      </w:r>
    </w:p>
    <w:p w14:paraId="30CCF880" w14:textId="2FE63537" w:rsidR="00FE004A" w:rsidRPr="00A85530" w:rsidRDefault="00FE004A" w:rsidP="00A85530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bookmarkStart w:id="2" w:name="OLE_LINK7"/>
      <w:bookmarkStart w:id="3" w:name="OLE_LINK8"/>
      <w:r w:rsidRPr="00A85530">
        <w:rPr>
          <w:rFonts w:eastAsia="Arial Unicode MS"/>
          <w:color w:val="000000"/>
          <w:sz w:val="22"/>
          <w:szCs w:val="22"/>
          <w:u w:val="single" w:color="000000"/>
        </w:rPr>
        <w:t xml:space="preserve">Защитное снаряжение (шлем) </w:t>
      </w:r>
      <w:r w:rsidR="00736D62" w:rsidRPr="00A85530">
        <w:rPr>
          <w:rFonts w:eastAsia="Arial Unicode MS"/>
          <w:color w:val="000000"/>
          <w:sz w:val="22"/>
          <w:szCs w:val="22"/>
          <w:u w:val="single" w:color="000000"/>
        </w:rPr>
        <w:t xml:space="preserve">для участников </w:t>
      </w:r>
      <w:bookmarkEnd w:id="2"/>
      <w:bookmarkEnd w:id="3"/>
      <w:r w:rsidR="00997A06">
        <w:rPr>
          <w:rFonts w:eastAsia="Arial Unicode MS"/>
          <w:color w:val="000000"/>
          <w:sz w:val="22"/>
          <w:szCs w:val="22"/>
          <w:u w:val="single" w:color="000000"/>
        </w:rPr>
        <w:t>гонки</w:t>
      </w:r>
      <w:r w:rsidR="00A85530">
        <w:rPr>
          <w:rFonts w:eastAsia="Arial Unicode MS"/>
          <w:color w:val="000000"/>
          <w:sz w:val="22"/>
          <w:szCs w:val="22"/>
          <w:u w:val="single" w:color="000000"/>
        </w:rPr>
        <w:t xml:space="preserve"> обязательно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 xml:space="preserve">. </w:t>
      </w:r>
    </w:p>
    <w:p w14:paraId="42660BE2" w14:textId="77777777" w:rsidR="00FE004A" w:rsidRPr="00A85530" w:rsidRDefault="00FE004A" w:rsidP="003B4CDF">
      <w:pPr>
        <w:jc w:val="both"/>
        <w:rPr>
          <w:b/>
          <w:sz w:val="22"/>
          <w:szCs w:val="22"/>
        </w:rPr>
      </w:pPr>
    </w:p>
    <w:p w14:paraId="5FE2BE95" w14:textId="77777777" w:rsidR="003B4CDF" w:rsidRPr="00A85530" w:rsidRDefault="00FE004A" w:rsidP="003B4CDF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4</w:t>
      </w:r>
      <w:r w:rsidR="003B4CDF" w:rsidRPr="00A85530">
        <w:rPr>
          <w:b/>
          <w:sz w:val="22"/>
          <w:szCs w:val="22"/>
        </w:rPr>
        <w:t xml:space="preserve">. </w:t>
      </w:r>
      <w:r w:rsidRPr="00A85530">
        <w:rPr>
          <w:b/>
          <w:sz w:val="22"/>
          <w:szCs w:val="22"/>
        </w:rPr>
        <w:t>Общие сведения о спортивном соревновании</w:t>
      </w:r>
    </w:p>
    <w:p w14:paraId="22C34DF2" w14:textId="1A2E96B8" w:rsidR="00FF61BA" w:rsidRPr="00A85530" w:rsidRDefault="003B4CDF" w:rsidP="00C357D8">
      <w:pPr>
        <w:jc w:val="both"/>
        <w:rPr>
          <w:sz w:val="22"/>
          <w:szCs w:val="22"/>
        </w:rPr>
      </w:pPr>
      <w:r w:rsidRPr="00A85530">
        <w:rPr>
          <w:b/>
          <w:sz w:val="22"/>
          <w:szCs w:val="22"/>
        </w:rPr>
        <w:t xml:space="preserve">            </w:t>
      </w:r>
      <w:r w:rsidR="00503C16" w:rsidRPr="00A85530">
        <w:rPr>
          <w:sz w:val="22"/>
          <w:szCs w:val="22"/>
        </w:rPr>
        <w:t>Велогонка</w:t>
      </w:r>
      <w:r w:rsidR="00987310" w:rsidRPr="00A85530">
        <w:rPr>
          <w:sz w:val="22"/>
          <w:szCs w:val="22"/>
        </w:rPr>
        <w:t xml:space="preserve"> проводится </w:t>
      </w:r>
      <w:bookmarkStart w:id="4" w:name="OLE_LINK5"/>
      <w:bookmarkStart w:id="5" w:name="OLE_LINK6"/>
      <w:r w:rsidR="003D23CE">
        <w:rPr>
          <w:sz w:val="22"/>
          <w:szCs w:val="22"/>
        </w:rPr>
        <w:t>09</w:t>
      </w:r>
      <w:r w:rsidR="00FF61BA" w:rsidRPr="00A85530">
        <w:rPr>
          <w:sz w:val="22"/>
          <w:szCs w:val="22"/>
        </w:rPr>
        <w:t xml:space="preserve"> </w:t>
      </w:r>
      <w:r w:rsidR="003D23CE">
        <w:rPr>
          <w:sz w:val="22"/>
          <w:szCs w:val="22"/>
        </w:rPr>
        <w:t>октября</w:t>
      </w:r>
      <w:r w:rsidR="00AA117C" w:rsidRPr="00A85530">
        <w:rPr>
          <w:sz w:val="22"/>
          <w:szCs w:val="22"/>
        </w:rPr>
        <w:t xml:space="preserve"> 20</w:t>
      </w:r>
      <w:r w:rsidR="00C357D8" w:rsidRPr="00A85530">
        <w:rPr>
          <w:sz w:val="22"/>
          <w:szCs w:val="22"/>
        </w:rPr>
        <w:t>21</w:t>
      </w:r>
      <w:r w:rsidR="00AA117C" w:rsidRPr="00A85530">
        <w:rPr>
          <w:sz w:val="22"/>
          <w:szCs w:val="22"/>
        </w:rPr>
        <w:t xml:space="preserve"> </w:t>
      </w:r>
      <w:r w:rsidR="00FF61BA" w:rsidRPr="00A85530">
        <w:rPr>
          <w:sz w:val="22"/>
          <w:szCs w:val="22"/>
        </w:rPr>
        <w:t>года</w:t>
      </w:r>
      <w:r w:rsidR="00495A74" w:rsidRPr="00A85530">
        <w:rPr>
          <w:sz w:val="22"/>
          <w:szCs w:val="22"/>
        </w:rPr>
        <w:t xml:space="preserve">, </w:t>
      </w:r>
      <w:r w:rsidR="00C357D8" w:rsidRPr="00A85530">
        <w:rPr>
          <w:sz w:val="22"/>
          <w:szCs w:val="22"/>
        </w:rPr>
        <w:t xml:space="preserve">в </w:t>
      </w:r>
      <w:proofErr w:type="spellStart"/>
      <w:r w:rsidR="00495A74" w:rsidRPr="00A85530">
        <w:rPr>
          <w:sz w:val="22"/>
          <w:szCs w:val="22"/>
        </w:rPr>
        <w:t>н</w:t>
      </w:r>
      <w:r w:rsidR="00736D62" w:rsidRPr="00A85530">
        <w:rPr>
          <w:sz w:val="22"/>
          <w:szCs w:val="22"/>
        </w:rPr>
        <w:t>.</w:t>
      </w:r>
      <w:r w:rsidR="00495A74" w:rsidRPr="00A85530">
        <w:rPr>
          <w:sz w:val="22"/>
          <w:szCs w:val="22"/>
        </w:rPr>
        <w:t>п</w:t>
      </w:r>
      <w:proofErr w:type="spellEnd"/>
      <w:r w:rsidR="00736D62" w:rsidRPr="00A85530">
        <w:rPr>
          <w:sz w:val="22"/>
          <w:szCs w:val="22"/>
        </w:rPr>
        <w:t>.</w:t>
      </w:r>
      <w:r w:rsidR="00495A74" w:rsidRPr="00A85530">
        <w:rPr>
          <w:sz w:val="22"/>
          <w:szCs w:val="22"/>
        </w:rPr>
        <w:t xml:space="preserve"> </w:t>
      </w:r>
      <w:proofErr w:type="spellStart"/>
      <w:r w:rsidR="00495A74" w:rsidRPr="00A85530">
        <w:rPr>
          <w:sz w:val="22"/>
          <w:szCs w:val="22"/>
        </w:rPr>
        <w:t>Каймановка</w:t>
      </w:r>
      <w:proofErr w:type="spellEnd"/>
      <w:r w:rsidR="00495A74" w:rsidRPr="00A85530">
        <w:rPr>
          <w:sz w:val="22"/>
          <w:szCs w:val="22"/>
        </w:rPr>
        <w:t>, Уссурийский городской округ</w:t>
      </w:r>
      <w:r w:rsidR="00C357D8" w:rsidRPr="00A85530">
        <w:rPr>
          <w:sz w:val="22"/>
          <w:szCs w:val="22"/>
        </w:rPr>
        <w:t>. Дистанция</w:t>
      </w:r>
      <w:r w:rsidR="00495A74" w:rsidRPr="00A85530">
        <w:rPr>
          <w:sz w:val="22"/>
          <w:szCs w:val="22"/>
        </w:rPr>
        <w:t xml:space="preserve"> </w:t>
      </w:r>
      <w:r w:rsidR="003D23CE">
        <w:t>41,68 км, схема приложение № 1.</w:t>
      </w:r>
    </w:p>
    <w:bookmarkEnd w:id="4"/>
    <w:bookmarkEnd w:id="5"/>
    <w:p w14:paraId="0224F694" w14:textId="77777777" w:rsidR="00E428A0" w:rsidRPr="00A85530" w:rsidRDefault="00E428A0" w:rsidP="003302AB">
      <w:pPr>
        <w:widowControl w:val="0"/>
        <w:ind w:firstLine="360"/>
        <w:outlineLvl w:val="0"/>
        <w:rPr>
          <w:rFonts w:eastAsia="Helvetica"/>
          <w:color w:val="212729"/>
          <w:sz w:val="22"/>
          <w:szCs w:val="22"/>
          <w:u w:color="212729"/>
        </w:rPr>
      </w:pPr>
    </w:p>
    <w:p w14:paraId="5F144589" w14:textId="77777777" w:rsidR="003302AB" w:rsidRPr="00A85530" w:rsidRDefault="003302AB" w:rsidP="003302AB">
      <w:pPr>
        <w:widowControl w:val="0"/>
        <w:ind w:firstLine="360"/>
        <w:outlineLvl w:val="0"/>
        <w:rPr>
          <w:rFonts w:eastAsia="Arial Unicode MS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Возрастные категории участников</w:t>
      </w:r>
      <w:r w:rsidR="00136F0C" w:rsidRPr="00A85530">
        <w:rPr>
          <w:rFonts w:eastAsia="Helvetica"/>
          <w:color w:val="212729"/>
          <w:sz w:val="22"/>
          <w:szCs w:val="22"/>
          <w:u w:color="212729"/>
        </w:rPr>
        <w:t xml:space="preserve"> (шоссе)</w:t>
      </w:r>
      <w:r w:rsidRPr="00A85530">
        <w:rPr>
          <w:rFonts w:eastAsia="Helvetica"/>
          <w:color w:val="212729"/>
          <w:sz w:val="22"/>
          <w:szCs w:val="22"/>
          <w:u w:color="212729"/>
        </w:rPr>
        <w:t>:</w:t>
      </w:r>
    </w:p>
    <w:p w14:paraId="27BC7456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(возраст от 18 до 39 лет);</w:t>
      </w:r>
    </w:p>
    <w:p w14:paraId="03C7D060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(возраст от 40 до 49 лет);</w:t>
      </w:r>
    </w:p>
    <w:p w14:paraId="2391B124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(возраст 50+ лет);</w:t>
      </w:r>
    </w:p>
    <w:p w14:paraId="274589BF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Леди (возраст от 18 до 35 лет);</w:t>
      </w:r>
    </w:p>
    <w:p w14:paraId="31C22BCB" w14:textId="77777777" w:rsidR="003302AB" w:rsidRPr="00A85530" w:rsidRDefault="003302AB" w:rsidP="003302AB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Леди (возраст 36+).</w:t>
      </w:r>
    </w:p>
    <w:p w14:paraId="0116E88F" w14:textId="3D05151E" w:rsidR="00136F0C" w:rsidRPr="00A85530" w:rsidRDefault="00136F0C" w:rsidP="00136F0C">
      <w:pPr>
        <w:widowControl w:val="0"/>
        <w:ind w:firstLine="360"/>
        <w:outlineLvl w:val="0"/>
        <w:rPr>
          <w:rFonts w:eastAsia="Arial Unicode MS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Возрастные категории участников (МТБ):</w:t>
      </w:r>
    </w:p>
    <w:p w14:paraId="66E4794F" w14:textId="0193FB0E" w:rsidR="00136F0C" w:rsidRPr="00A85530" w:rsidRDefault="00136F0C" w:rsidP="00136F0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Мужчины МТБ;</w:t>
      </w:r>
    </w:p>
    <w:p w14:paraId="5CA388BD" w14:textId="062968CD" w:rsidR="00136F0C" w:rsidRPr="00A85530" w:rsidRDefault="00136F0C" w:rsidP="00136F0C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Леди МТБ</w:t>
      </w:r>
      <w:r w:rsidR="000A6B44" w:rsidRPr="00A85530">
        <w:rPr>
          <w:rFonts w:eastAsia="Helvetica"/>
          <w:color w:val="212729"/>
          <w:sz w:val="22"/>
          <w:szCs w:val="22"/>
          <w:u w:color="212729"/>
        </w:rPr>
        <w:t>.</w:t>
      </w:r>
    </w:p>
    <w:p w14:paraId="08C1A9EF" w14:textId="77777777" w:rsidR="00E428A0" w:rsidRPr="00A85530" w:rsidRDefault="00E428A0" w:rsidP="00E428A0">
      <w:pPr>
        <w:widowControl w:val="0"/>
        <w:ind w:left="360"/>
        <w:outlineLvl w:val="0"/>
        <w:rPr>
          <w:rFonts w:eastAsia="Helvetica"/>
          <w:color w:val="212729"/>
          <w:sz w:val="22"/>
          <w:szCs w:val="22"/>
          <w:u w:color="212729"/>
        </w:rPr>
      </w:pPr>
    </w:p>
    <w:p w14:paraId="08A0DF30" w14:textId="77777777" w:rsidR="00E428A0" w:rsidRPr="00A85530" w:rsidRDefault="00E428A0" w:rsidP="00E428A0">
      <w:pPr>
        <w:widowControl w:val="0"/>
        <w:ind w:left="360"/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rFonts w:eastAsia="Helvetica"/>
          <w:color w:val="212729"/>
          <w:sz w:val="22"/>
          <w:szCs w:val="22"/>
          <w:u w:color="212729"/>
        </w:rPr>
        <w:t>Программа соревнований:</w:t>
      </w:r>
    </w:p>
    <w:p w14:paraId="52BABC17" w14:textId="359BB014" w:rsidR="00712BAA" w:rsidRPr="00A85530" w:rsidRDefault="00C357D8" w:rsidP="00712BAA">
      <w:pPr>
        <w:numPr>
          <w:ilvl w:val="0"/>
          <w:numId w:val="6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09</w:t>
      </w:r>
      <w:r w:rsidR="00712BAA" w:rsidRPr="00A85530">
        <w:rPr>
          <w:sz w:val="22"/>
          <w:szCs w:val="22"/>
        </w:rPr>
        <w:t>:</w:t>
      </w:r>
      <w:r w:rsidRPr="00A85530">
        <w:rPr>
          <w:sz w:val="22"/>
          <w:szCs w:val="22"/>
        </w:rPr>
        <w:t>3</w:t>
      </w:r>
      <w:r w:rsidR="00712BAA" w:rsidRPr="00A85530">
        <w:rPr>
          <w:sz w:val="22"/>
          <w:szCs w:val="22"/>
        </w:rPr>
        <w:t>0-1</w:t>
      </w:r>
      <w:r w:rsidRPr="00A85530">
        <w:rPr>
          <w:sz w:val="22"/>
          <w:szCs w:val="22"/>
        </w:rPr>
        <w:t>0</w:t>
      </w:r>
      <w:r w:rsidR="00712BAA" w:rsidRPr="00A85530">
        <w:rPr>
          <w:sz w:val="22"/>
          <w:szCs w:val="22"/>
        </w:rPr>
        <w:t>:</w:t>
      </w:r>
      <w:r w:rsidRPr="00A85530">
        <w:rPr>
          <w:sz w:val="22"/>
          <w:szCs w:val="22"/>
        </w:rPr>
        <w:t>3</w:t>
      </w:r>
      <w:r w:rsidR="00712BAA" w:rsidRPr="00A85530">
        <w:rPr>
          <w:sz w:val="22"/>
          <w:szCs w:val="22"/>
        </w:rPr>
        <w:t>0 - регистрация участников велогонки</w:t>
      </w:r>
      <w:r w:rsidR="00837E39" w:rsidRPr="00A85530">
        <w:rPr>
          <w:sz w:val="22"/>
          <w:szCs w:val="22"/>
        </w:rPr>
        <w:t>;</w:t>
      </w:r>
    </w:p>
    <w:p w14:paraId="60CEA6BB" w14:textId="221923C7" w:rsidR="00712BAA" w:rsidRPr="00A85530" w:rsidRDefault="00712BAA" w:rsidP="00712BAA">
      <w:pPr>
        <w:numPr>
          <w:ilvl w:val="0"/>
          <w:numId w:val="6"/>
        </w:numPr>
        <w:jc w:val="both"/>
        <w:rPr>
          <w:sz w:val="22"/>
          <w:szCs w:val="22"/>
        </w:rPr>
      </w:pPr>
      <w:r w:rsidRPr="00A85530">
        <w:rPr>
          <w:sz w:val="22"/>
          <w:szCs w:val="22"/>
        </w:rPr>
        <w:t>1</w:t>
      </w:r>
      <w:r w:rsidR="00837E39" w:rsidRPr="00A85530">
        <w:rPr>
          <w:sz w:val="22"/>
          <w:szCs w:val="22"/>
        </w:rPr>
        <w:t>0</w:t>
      </w:r>
      <w:r w:rsidRPr="00A85530">
        <w:rPr>
          <w:sz w:val="22"/>
          <w:szCs w:val="22"/>
        </w:rPr>
        <w:t>:</w:t>
      </w:r>
      <w:r w:rsidR="00837E39" w:rsidRPr="00A85530">
        <w:rPr>
          <w:sz w:val="22"/>
          <w:szCs w:val="22"/>
        </w:rPr>
        <w:t>4</w:t>
      </w:r>
      <w:r w:rsidRPr="00A85530">
        <w:rPr>
          <w:sz w:val="22"/>
          <w:szCs w:val="22"/>
        </w:rPr>
        <w:t>0-1</w:t>
      </w:r>
      <w:r w:rsidR="00837E39" w:rsidRPr="00A85530">
        <w:rPr>
          <w:sz w:val="22"/>
          <w:szCs w:val="22"/>
        </w:rPr>
        <w:t>0</w:t>
      </w:r>
      <w:r w:rsidRPr="00A85530">
        <w:rPr>
          <w:sz w:val="22"/>
          <w:szCs w:val="22"/>
        </w:rPr>
        <w:t>:</w:t>
      </w:r>
      <w:r w:rsidR="00837E39" w:rsidRPr="00A85530">
        <w:rPr>
          <w:sz w:val="22"/>
          <w:szCs w:val="22"/>
        </w:rPr>
        <w:t>50</w:t>
      </w:r>
      <w:r w:rsidRPr="00A85530">
        <w:rPr>
          <w:sz w:val="22"/>
          <w:szCs w:val="22"/>
        </w:rPr>
        <w:t xml:space="preserve"> – брифинг</w:t>
      </w:r>
      <w:r w:rsidR="00837E39" w:rsidRPr="00A85530">
        <w:rPr>
          <w:sz w:val="22"/>
          <w:szCs w:val="22"/>
        </w:rPr>
        <w:t>, торжественное открытие соревнований;</w:t>
      </w:r>
    </w:p>
    <w:p w14:paraId="771134EB" w14:textId="397E3F2B" w:rsidR="00712BAA" w:rsidRPr="00A85530" w:rsidRDefault="00712BAA" w:rsidP="00712BAA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sz w:val="22"/>
          <w:szCs w:val="22"/>
        </w:rPr>
        <w:t>11:</w:t>
      </w:r>
      <w:r w:rsidR="00837E39" w:rsidRPr="00A85530">
        <w:rPr>
          <w:sz w:val="22"/>
          <w:szCs w:val="22"/>
        </w:rPr>
        <w:t>0</w:t>
      </w:r>
      <w:r w:rsidRPr="00A85530">
        <w:rPr>
          <w:sz w:val="22"/>
          <w:szCs w:val="22"/>
        </w:rPr>
        <w:t>0 – старт первого участника</w:t>
      </w:r>
      <w:r w:rsidR="00837E39" w:rsidRPr="00A85530">
        <w:rPr>
          <w:sz w:val="22"/>
          <w:szCs w:val="22"/>
        </w:rPr>
        <w:t>;</w:t>
      </w:r>
    </w:p>
    <w:p w14:paraId="6B381AD9" w14:textId="016059D6" w:rsidR="00B074F2" w:rsidRPr="00A85530" w:rsidRDefault="0017723A" w:rsidP="00837E39">
      <w:pPr>
        <w:widowControl w:val="0"/>
        <w:numPr>
          <w:ilvl w:val="0"/>
          <w:numId w:val="6"/>
        </w:numPr>
        <w:outlineLvl w:val="0"/>
        <w:rPr>
          <w:rFonts w:eastAsia="Helvetica"/>
          <w:color w:val="212729"/>
          <w:sz w:val="22"/>
          <w:szCs w:val="22"/>
          <w:u w:color="212729"/>
        </w:rPr>
      </w:pPr>
      <w:r w:rsidRPr="00A85530">
        <w:rPr>
          <w:sz w:val="22"/>
          <w:szCs w:val="22"/>
        </w:rPr>
        <w:t>1</w:t>
      </w:r>
      <w:r w:rsidR="001B11D1">
        <w:rPr>
          <w:sz w:val="22"/>
          <w:szCs w:val="22"/>
        </w:rPr>
        <w:t>4</w:t>
      </w:r>
      <w:r w:rsidRPr="00A85530">
        <w:rPr>
          <w:sz w:val="22"/>
          <w:szCs w:val="22"/>
        </w:rPr>
        <w:t>:</w:t>
      </w:r>
      <w:r w:rsidR="00A85530">
        <w:rPr>
          <w:sz w:val="22"/>
          <w:szCs w:val="22"/>
        </w:rPr>
        <w:t>00-1</w:t>
      </w:r>
      <w:r w:rsidR="001B11D1">
        <w:rPr>
          <w:sz w:val="22"/>
          <w:szCs w:val="22"/>
        </w:rPr>
        <w:t>4</w:t>
      </w:r>
      <w:r w:rsidR="00A85530">
        <w:rPr>
          <w:sz w:val="22"/>
          <w:szCs w:val="22"/>
        </w:rPr>
        <w:t>:</w:t>
      </w:r>
      <w:r w:rsidRPr="00A85530">
        <w:rPr>
          <w:sz w:val="22"/>
          <w:szCs w:val="22"/>
        </w:rPr>
        <w:t>30 - подведение итогов, награждение победителей.</w:t>
      </w:r>
    </w:p>
    <w:p w14:paraId="3EA22142" w14:textId="77777777" w:rsidR="00A85530" w:rsidRPr="00A85530" w:rsidRDefault="00A85530" w:rsidP="00A85530">
      <w:pPr>
        <w:widowControl w:val="0"/>
        <w:ind w:left="720"/>
        <w:outlineLvl w:val="0"/>
        <w:rPr>
          <w:rFonts w:eastAsia="Helvetica"/>
          <w:color w:val="212729"/>
          <w:sz w:val="22"/>
          <w:szCs w:val="22"/>
          <w:u w:color="212729"/>
        </w:rPr>
      </w:pPr>
    </w:p>
    <w:p w14:paraId="626AD65D" w14:textId="77777777" w:rsidR="00414294" w:rsidRPr="00A85530" w:rsidRDefault="008D5EA4" w:rsidP="00414294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5</w:t>
      </w:r>
      <w:r w:rsidR="00414294" w:rsidRPr="00A85530">
        <w:rPr>
          <w:b/>
          <w:sz w:val="22"/>
          <w:szCs w:val="22"/>
        </w:rPr>
        <w:t>. Требования к участникам и условия их допуска</w:t>
      </w:r>
    </w:p>
    <w:p w14:paraId="37AE9E67" w14:textId="3D878815" w:rsidR="003B4CDF" w:rsidRPr="00A85530" w:rsidRDefault="00414294" w:rsidP="008D5EA4">
      <w:pPr>
        <w:jc w:val="both"/>
        <w:rPr>
          <w:sz w:val="22"/>
          <w:szCs w:val="22"/>
        </w:rPr>
      </w:pPr>
      <w:r w:rsidRPr="00A85530">
        <w:rPr>
          <w:b/>
          <w:sz w:val="22"/>
          <w:szCs w:val="22"/>
        </w:rPr>
        <w:tab/>
      </w:r>
      <w:r w:rsidRPr="00A85530">
        <w:rPr>
          <w:sz w:val="22"/>
          <w:szCs w:val="22"/>
        </w:rPr>
        <w:t>К соревнованиям допускаются спортсмены</w:t>
      </w:r>
      <w:r w:rsidR="005B1C39" w:rsidRPr="00A85530">
        <w:rPr>
          <w:sz w:val="22"/>
          <w:szCs w:val="22"/>
        </w:rPr>
        <w:t xml:space="preserve">, имеющие </w:t>
      </w:r>
      <w:r w:rsidR="00422158" w:rsidRPr="00A85530">
        <w:rPr>
          <w:sz w:val="22"/>
          <w:szCs w:val="22"/>
        </w:rPr>
        <w:t>велосипед, предназначенный</w:t>
      </w:r>
      <w:r w:rsidR="00126F1E" w:rsidRPr="00A85530">
        <w:rPr>
          <w:sz w:val="22"/>
          <w:szCs w:val="22"/>
        </w:rPr>
        <w:t xml:space="preserve"> для велогонок на шоссе</w:t>
      </w:r>
      <w:r w:rsidR="008D5EA4" w:rsidRPr="00A85530">
        <w:rPr>
          <w:sz w:val="22"/>
          <w:szCs w:val="22"/>
        </w:rPr>
        <w:t>.</w:t>
      </w:r>
      <w:r w:rsidR="00AB7DF9" w:rsidRPr="00A85530">
        <w:rPr>
          <w:sz w:val="22"/>
          <w:szCs w:val="22"/>
        </w:rPr>
        <w:t xml:space="preserve"> Минимальный возраст допуска к гонке 15 лет.</w:t>
      </w:r>
    </w:p>
    <w:p w14:paraId="5F3B2306" w14:textId="4665D9F2" w:rsidR="00422158" w:rsidRPr="00A85530" w:rsidRDefault="00422158" w:rsidP="008D5EA4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ab/>
      </w:r>
      <w:r w:rsidR="00837E39" w:rsidRPr="00A85530">
        <w:rPr>
          <w:sz w:val="22"/>
          <w:szCs w:val="22"/>
        </w:rPr>
        <w:t>Также</w:t>
      </w:r>
      <w:r w:rsidR="00282C9A" w:rsidRPr="00A85530">
        <w:rPr>
          <w:sz w:val="22"/>
          <w:szCs w:val="22"/>
        </w:rPr>
        <w:t xml:space="preserve"> допускаются спортсмены на «горных» велосипедах.</w:t>
      </w:r>
    </w:p>
    <w:p w14:paraId="40FFAF7B" w14:textId="77777777" w:rsidR="00AB7DF9" w:rsidRPr="00A85530" w:rsidRDefault="003B4CDF" w:rsidP="007A5608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         </w:t>
      </w:r>
    </w:p>
    <w:p w14:paraId="2BFBE843" w14:textId="77777777" w:rsidR="00AB7DF9" w:rsidRPr="00A85530" w:rsidRDefault="008F784E" w:rsidP="00AB7DF9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lastRenderedPageBreak/>
        <w:t>6</w:t>
      </w:r>
      <w:r w:rsidR="00AB7DF9" w:rsidRPr="00A85530">
        <w:rPr>
          <w:b/>
          <w:sz w:val="22"/>
          <w:szCs w:val="22"/>
        </w:rPr>
        <w:t>.   Заявки на участие</w:t>
      </w:r>
    </w:p>
    <w:p w14:paraId="7A0A1F5D" w14:textId="4F241A04" w:rsidR="00AB7DF9" w:rsidRDefault="00AB7DF9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 w:rsidRPr="00A85530">
        <w:rPr>
          <w:sz w:val="22"/>
          <w:szCs w:val="22"/>
        </w:rPr>
        <w:t xml:space="preserve">Предварительные заявки на участие в гонке </w:t>
      </w:r>
      <w:r w:rsidR="008F784E" w:rsidRPr="00A85530">
        <w:rPr>
          <w:sz w:val="22"/>
          <w:szCs w:val="22"/>
        </w:rPr>
        <w:t>принимаются</w:t>
      </w:r>
      <w:r w:rsidRPr="00A85530">
        <w:rPr>
          <w:sz w:val="22"/>
          <w:szCs w:val="22"/>
        </w:rPr>
        <w:t xml:space="preserve"> до </w:t>
      </w:r>
      <w:r w:rsidR="001B11D1">
        <w:rPr>
          <w:sz w:val="22"/>
          <w:szCs w:val="22"/>
        </w:rPr>
        <w:t>08</w:t>
      </w:r>
      <w:r w:rsidRPr="00A85530">
        <w:rPr>
          <w:sz w:val="22"/>
          <w:szCs w:val="22"/>
        </w:rPr>
        <w:t xml:space="preserve"> </w:t>
      </w:r>
      <w:r w:rsidR="00A85530">
        <w:rPr>
          <w:sz w:val="22"/>
          <w:szCs w:val="22"/>
        </w:rPr>
        <w:t>мая</w:t>
      </w:r>
      <w:r w:rsidRPr="00A85530">
        <w:rPr>
          <w:sz w:val="22"/>
          <w:szCs w:val="22"/>
        </w:rPr>
        <w:t xml:space="preserve"> 20</w:t>
      </w:r>
      <w:r w:rsidR="00A85530">
        <w:rPr>
          <w:sz w:val="22"/>
          <w:szCs w:val="22"/>
        </w:rPr>
        <w:t>21</w:t>
      </w:r>
      <w:r w:rsidRPr="00A85530">
        <w:rPr>
          <w:sz w:val="22"/>
          <w:szCs w:val="22"/>
        </w:rPr>
        <w:t xml:space="preserve"> года </w:t>
      </w:r>
      <w:r w:rsidR="001B11D1">
        <w:rPr>
          <w:sz w:val="22"/>
          <w:szCs w:val="22"/>
        </w:rPr>
        <w:t xml:space="preserve">включительно </w:t>
      </w:r>
      <w:r w:rsidRPr="00A85530">
        <w:rPr>
          <w:sz w:val="22"/>
          <w:szCs w:val="22"/>
        </w:rPr>
        <w:t xml:space="preserve">на </w:t>
      </w:r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>адрес электронной почты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 xml:space="preserve">: </w:t>
      </w:r>
      <w:hyperlink r:id="rId5" w:history="1">
        <w:r w:rsidR="008F784E" w:rsidRPr="00A85530">
          <w:rPr>
            <w:rStyle w:val="a3"/>
            <w:rFonts w:eastAsia="Arial Unicode MS"/>
            <w:sz w:val="22"/>
            <w:szCs w:val="22"/>
            <w:u w:color="000000"/>
          </w:rPr>
          <w:t>ussurivelo@mail.ru</w:t>
        </w:r>
      </w:hyperlink>
      <w:r w:rsidRPr="00A85530">
        <w:rPr>
          <w:rFonts w:eastAsia="Arial Unicode MS"/>
          <w:color w:val="000000"/>
          <w:sz w:val="22"/>
          <w:szCs w:val="22"/>
          <w:u w:color="000000"/>
        </w:rPr>
        <w:t>,</w:t>
      </w:r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 xml:space="preserve"> 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 xml:space="preserve"> </w:t>
      </w:r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 xml:space="preserve">на сайте </w:t>
      </w:r>
      <w:hyperlink r:id="rId6" w:history="1">
        <w:r w:rsidR="008F784E" w:rsidRPr="00A85530">
          <w:rPr>
            <w:rStyle w:val="a3"/>
            <w:rFonts w:eastAsia="Arial Unicode MS"/>
            <w:sz w:val="22"/>
            <w:szCs w:val="22"/>
            <w:u w:color="000000"/>
            <w:lang w:val="en-US"/>
          </w:rPr>
          <w:t>www</w:t>
        </w:r>
        <w:r w:rsidR="008F784E" w:rsidRPr="00A85530">
          <w:rPr>
            <w:rStyle w:val="a3"/>
            <w:rFonts w:eastAsia="Arial Unicode MS"/>
            <w:sz w:val="22"/>
            <w:szCs w:val="22"/>
            <w:u w:color="000000"/>
          </w:rPr>
          <w:t>.</w:t>
        </w:r>
        <w:proofErr w:type="spellStart"/>
        <w:r w:rsidR="008F784E" w:rsidRPr="00A85530">
          <w:rPr>
            <w:rStyle w:val="a3"/>
            <w:rFonts w:eastAsia="Arial Unicode MS"/>
            <w:sz w:val="22"/>
            <w:szCs w:val="22"/>
            <w:u w:color="000000"/>
            <w:lang w:val="en-US"/>
          </w:rPr>
          <w:t>orgeo</w:t>
        </w:r>
        <w:proofErr w:type="spellEnd"/>
        <w:r w:rsidR="008F784E" w:rsidRPr="00A85530">
          <w:rPr>
            <w:rStyle w:val="a3"/>
            <w:rFonts w:eastAsia="Arial Unicode MS"/>
            <w:sz w:val="22"/>
            <w:szCs w:val="22"/>
            <w:u w:color="000000"/>
          </w:rPr>
          <w:t>.</w:t>
        </w:r>
        <w:proofErr w:type="spellStart"/>
        <w:r w:rsidR="008F784E" w:rsidRPr="00A85530">
          <w:rPr>
            <w:rStyle w:val="a3"/>
            <w:rFonts w:eastAsia="Arial Unicode MS"/>
            <w:sz w:val="22"/>
            <w:szCs w:val="22"/>
            <w:u w:color="000000"/>
            <w:lang w:val="en-US"/>
          </w:rPr>
          <w:t>ru</w:t>
        </w:r>
        <w:proofErr w:type="spellEnd"/>
      </w:hyperlink>
      <w:r w:rsidR="008F784E" w:rsidRPr="00A85530">
        <w:rPr>
          <w:rFonts w:eastAsia="Arial Unicode MS"/>
          <w:color w:val="000000"/>
          <w:sz w:val="22"/>
          <w:szCs w:val="22"/>
          <w:u w:color="000000"/>
        </w:rPr>
        <w:t xml:space="preserve"> или по </w:t>
      </w:r>
      <w:r w:rsidRPr="00A85530">
        <w:rPr>
          <w:rFonts w:eastAsia="Arial Unicode MS"/>
          <w:color w:val="000000"/>
          <w:sz w:val="22"/>
          <w:szCs w:val="22"/>
          <w:u w:color="000000"/>
        </w:rPr>
        <w:t>тел. +7 (914) 971-53-64.</w:t>
      </w:r>
    </w:p>
    <w:p w14:paraId="66B39001" w14:textId="2855FA21" w:rsidR="00A85530" w:rsidRDefault="00A85530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Форма заявки:</w:t>
      </w:r>
    </w:p>
    <w:p w14:paraId="0569979D" w14:textId="237AD1DB" w:rsidR="00A85530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-ФИО</w:t>
      </w:r>
      <w:r w:rsidR="00997A06">
        <w:rPr>
          <w:rFonts w:eastAsia="Arial Unicode MS"/>
          <w:color w:val="000000"/>
          <w:sz w:val="22"/>
          <w:szCs w:val="22"/>
          <w:u w:color="000000"/>
        </w:rPr>
        <w:t xml:space="preserve"> участника</w:t>
      </w:r>
      <w:r>
        <w:rPr>
          <w:rFonts w:eastAsia="Arial Unicode MS"/>
          <w:color w:val="000000"/>
          <w:sz w:val="22"/>
          <w:szCs w:val="22"/>
          <w:u w:color="000000"/>
        </w:rPr>
        <w:t>;</w:t>
      </w:r>
    </w:p>
    <w:p w14:paraId="61FF6747" w14:textId="6CB11B97" w:rsidR="00886867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-дата рождения;</w:t>
      </w:r>
    </w:p>
    <w:p w14:paraId="2A074D51" w14:textId="617C5E13" w:rsidR="00886867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-возрастная категория;</w:t>
      </w:r>
    </w:p>
    <w:p w14:paraId="255C6873" w14:textId="7B31E03B" w:rsidR="00886867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-город;</w:t>
      </w:r>
    </w:p>
    <w:p w14:paraId="5278B4BF" w14:textId="05E9FB55" w:rsidR="00886867" w:rsidRPr="00DD06D5" w:rsidRDefault="00886867" w:rsidP="008F784E">
      <w:pPr>
        <w:ind w:firstLine="708"/>
        <w:jc w:val="both"/>
        <w:rPr>
          <w:rFonts w:eastAsia="Arial Unicode MS"/>
          <w:color w:val="000000"/>
          <w:sz w:val="22"/>
          <w:szCs w:val="22"/>
          <w:u w:color="000000"/>
        </w:rPr>
      </w:pPr>
      <w:r>
        <w:rPr>
          <w:rFonts w:eastAsia="Arial Unicode MS"/>
          <w:color w:val="000000"/>
          <w:sz w:val="22"/>
          <w:szCs w:val="22"/>
          <w:u w:color="000000"/>
        </w:rPr>
        <w:t>-команда.</w:t>
      </w:r>
    </w:p>
    <w:p w14:paraId="7162287F" w14:textId="77777777" w:rsidR="007A5608" w:rsidRPr="00A85530" w:rsidRDefault="003B4CDF" w:rsidP="007A5608">
      <w:pPr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 </w:t>
      </w:r>
    </w:p>
    <w:p w14:paraId="5DB877C3" w14:textId="77777777" w:rsidR="007A5608" w:rsidRPr="00A85530" w:rsidRDefault="00E61248" w:rsidP="007A5608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7</w:t>
      </w:r>
      <w:r w:rsidR="007A5608" w:rsidRPr="00A85530">
        <w:rPr>
          <w:b/>
          <w:sz w:val="22"/>
          <w:szCs w:val="22"/>
        </w:rPr>
        <w:t xml:space="preserve">. </w:t>
      </w:r>
      <w:r w:rsidR="0030600D" w:rsidRPr="00A85530">
        <w:rPr>
          <w:b/>
          <w:sz w:val="22"/>
          <w:szCs w:val="22"/>
        </w:rPr>
        <w:t>Условия подведения итогов</w:t>
      </w:r>
    </w:p>
    <w:p w14:paraId="08D755C6" w14:textId="71FFB698" w:rsidR="00A10F21" w:rsidRPr="00A85530" w:rsidRDefault="008E1C47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Награждаются первые три гонщика среди мужчин и женщин</w:t>
      </w:r>
      <w:r w:rsidR="00051274" w:rsidRPr="00A85530">
        <w:rPr>
          <w:sz w:val="22"/>
          <w:szCs w:val="22"/>
        </w:rPr>
        <w:t xml:space="preserve"> в своих возрастных категориях</w:t>
      </w:r>
      <w:r w:rsidR="00F9731E" w:rsidRPr="00A85530">
        <w:rPr>
          <w:sz w:val="22"/>
          <w:szCs w:val="22"/>
        </w:rPr>
        <w:t>.</w:t>
      </w:r>
    </w:p>
    <w:p w14:paraId="48024FEA" w14:textId="591779D1" w:rsidR="00B14095" w:rsidRPr="00A85530" w:rsidRDefault="00B14095" w:rsidP="007A5608">
      <w:pPr>
        <w:ind w:firstLine="708"/>
        <w:jc w:val="both"/>
        <w:rPr>
          <w:rFonts w:eastAsia="Arial Unicode MS"/>
          <w:color w:val="212729"/>
          <w:sz w:val="22"/>
          <w:szCs w:val="22"/>
          <w:u w:color="212729"/>
        </w:rPr>
      </w:pPr>
      <w:r w:rsidRPr="00A85530">
        <w:rPr>
          <w:rFonts w:eastAsia="Arial Unicode MS"/>
          <w:color w:val="212729"/>
          <w:sz w:val="22"/>
          <w:szCs w:val="22"/>
          <w:u w:color="212729"/>
        </w:rPr>
        <w:t>Предусмотрен Абсолютный зачет</w:t>
      </w:r>
      <w:r w:rsidR="000A4179" w:rsidRPr="00A85530">
        <w:rPr>
          <w:sz w:val="22"/>
          <w:szCs w:val="22"/>
        </w:rPr>
        <w:t xml:space="preserve"> среди мужчин и женщин</w:t>
      </w:r>
      <w:r w:rsidRPr="00A85530">
        <w:rPr>
          <w:rFonts w:eastAsia="Arial Unicode MS"/>
          <w:color w:val="212729"/>
          <w:sz w:val="22"/>
          <w:szCs w:val="22"/>
          <w:u w:color="212729"/>
        </w:rPr>
        <w:t xml:space="preserve">. </w:t>
      </w:r>
      <w:r w:rsidR="008E1C47" w:rsidRPr="00A85530">
        <w:rPr>
          <w:rFonts w:eastAsia="Arial Unicode MS"/>
          <w:color w:val="212729"/>
          <w:sz w:val="22"/>
          <w:szCs w:val="22"/>
          <w:u w:color="212729"/>
        </w:rPr>
        <w:t xml:space="preserve">В абсолютном зачете награждаются первые три места </w:t>
      </w:r>
      <w:r w:rsidR="00BD4E8F" w:rsidRPr="00A85530">
        <w:rPr>
          <w:rFonts w:eastAsia="Arial Unicode MS"/>
          <w:color w:val="212729"/>
          <w:sz w:val="22"/>
          <w:szCs w:val="22"/>
          <w:u w:color="212729"/>
        </w:rPr>
        <w:t>в мужских и женских категориях</w:t>
      </w:r>
      <w:r w:rsidR="008E1C47" w:rsidRPr="00A85530">
        <w:rPr>
          <w:rFonts w:eastAsia="Arial Unicode MS"/>
          <w:color w:val="212729"/>
          <w:sz w:val="22"/>
          <w:szCs w:val="22"/>
          <w:u w:color="212729"/>
        </w:rPr>
        <w:t>.</w:t>
      </w:r>
    </w:p>
    <w:p w14:paraId="517961F1" w14:textId="15D517B7" w:rsidR="00997A06" w:rsidRDefault="008E1C47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Победители и призеры </w:t>
      </w:r>
      <w:r w:rsidR="000A4179" w:rsidRPr="00A85530">
        <w:rPr>
          <w:sz w:val="22"/>
          <w:szCs w:val="22"/>
        </w:rPr>
        <w:t>Велогонки</w:t>
      </w:r>
      <w:r w:rsidRPr="00A85530">
        <w:rPr>
          <w:sz w:val="22"/>
          <w:szCs w:val="22"/>
        </w:rPr>
        <w:t xml:space="preserve"> среди мужчин и женщин </w:t>
      </w:r>
      <w:r w:rsidR="00997A06">
        <w:rPr>
          <w:sz w:val="22"/>
          <w:szCs w:val="22"/>
        </w:rPr>
        <w:t xml:space="preserve">в своих возрастных категориях </w:t>
      </w:r>
      <w:r w:rsidRPr="00A85530">
        <w:rPr>
          <w:sz w:val="22"/>
          <w:szCs w:val="22"/>
        </w:rPr>
        <w:t>награждаются личными грамотами</w:t>
      </w:r>
      <w:r w:rsidR="001B11D1">
        <w:rPr>
          <w:sz w:val="22"/>
          <w:szCs w:val="22"/>
        </w:rPr>
        <w:t xml:space="preserve"> и медалями</w:t>
      </w:r>
      <w:r w:rsidRPr="00A85530">
        <w:rPr>
          <w:sz w:val="22"/>
          <w:szCs w:val="22"/>
        </w:rPr>
        <w:t>.</w:t>
      </w:r>
    </w:p>
    <w:p w14:paraId="1BC0ACAF" w14:textId="7F1FF874" w:rsidR="008E1C47" w:rsidRPr="00A85530" w:rsidRDefault="008E1C47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В абсолютном зачете </w:t>
      </w:r>
      <w:r w:rsidR="000A4179" w:rsidRPr="00A85530">
        <w:rPr>
          <w:sz w:val="22"/>
          <w:szCs w:val="22"/>
        </w:rPr>
        <w:t xml:space="preserve">среди мужчин и женщин </w:t>
      </w:r>
      <w:r w:rsidRPr="00A85530">
        <w:rPr>
          <w:sz w:val="22"/>
          <w:szCs w:val="22"/>
        </w:rPr>
        <w:t>гонщики, занявшие призовые места, награждаются личными грамотами</w:t>
      </w:r>
      <w:r w:rsidR="001B11D1">
        <w:rPr>
          <w:sz w:val="22"/>
          <w:szCs w:val="22"/>
        </w:rPr>
        <w:t xml:space="preserve"> и медалями</w:t>
      </w:r>
      <w:r w:rsidRPr="00A85530">
        <w:rPr>
          <w:sz w:val="22"/>
          <w:szCs w:val="22"/>
        </w:rPr>
        <w:t>, а так же</w:t>
      </w:r>
      <w:r w:rsidR="00E45AE2" w:rsidRPr="00A85530">
        <w:rPr>
          <w:sz w:val="22"/>
          <w:szCs w:val="22"/>
        </w:rPr>
        <w:t xml:space="preserve"> </w:t>
      </w:r>
      <w:r w:rsidR="000A4179" w:rsidRPr="00A85530">
        <w:rPr>
          <w:sz w:val="22"/>
          <w:szCs w:val="22"/>
        </w:rPr>
        <w:t>денежными</w:t>
      </w:r>
      <w:r w:rsidR="00E45AE2" w:rsidRPr="00A85530">
        <w:rPr>
          <w:sz w:val="22"/>
          <w:szCs w:val="22"/>
        </w:rPr>
        <w:t xml:space="preserve"> призами </w:t>
      </w:r>
      <w:r w:rsidR="000A4179" w:rsidRPr="00A85530">
        <w:rPr>
          <w:sz w:val="22"/>
          <w:szCs w:val="22"/>
        </w:rPr>
        <w:t>в размере:</w:t>
      </w:r>
    </w:p>
    <w:p w14:paraId="1B14C79D" w14:textId="13D140AD" w:rsidR="000A4179" w:rsidRPr="00A85530" w:rsidRDefault="000A4179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1 место – 1500 руб.;</w:t>
      </w:r>
    </w:p>
    <w:p w14:paraId="5DAADE26" w14:textId="17965C5C" w:rsidR="000A4179" w:rsidRPr="00A85530" w:rsidRDefault="000A4179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>2 место – 1000 руб.;</w:t>
      </w:r>
    </w:p>
    <w:p w14:paraId="7E61E61F" w14:textId="3850C5C5" w:rsidR="000A4179" w:rsidRPr="00A85530" w:rsidRDefault="000A4179" w:rsidP="007A5608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3 место – </w:t>
      </w:r>
      <w:r w:rsidR="00997A06">
        <w:rPr>
          <w:sz w:val="22"/>
          <w:szCs w:val="22"/>
        </w:rPr>
        <w:t xml:space="preserve">  </w:t>
      </w:r>
      <w:r w:rsidRPr="00A85530">
        <w:rPr>
          <w:sz w:val="22"/>
          <w:szCs w:val="22"/>
        </w:rPr>
        <w:t>500 руб.</w:t>
      </w:r>
    </w:p>
    <w:p w14:paraId="49AD85E6" w14:textId="77777777" w:rsidR="00A10F21" w:rsidRPr="00A85530" w:rsidRDefault="00A10F21" w:rsidP="003B4CDF">
      <w:pPr>
        <w:jc w:val="both"/>
        <w:rPr>
          <w:sz w:val="22"/>
          <w:szCs w:val="22"/>
        </w:rPr>
      </w:pPr>
    </w:p>
    <w:p w14:paraId="20F6979B" w14:textId="77777777" w:rsidR="003B4CDF" w:rsidRPr="00A85530" w:rsidRDefault="007A5608" w:rsidP="003B4CDF">
      <w:pPr>
        <w:jc w:val="both"/>
        <w:rPr>
          <w:b/>
          <w:sz w:val="22"/>
          <w:szCs w:val="22"/>
        </w:rPr>
      </w:pPr>
      <w:r w:rsidRPr="00A85530">
        <w:rPr>
          <w:b/>
          <w:sz w:val="22"/>
          <w:szCs w:val="22"/>
        </w:rPr>
        <w:t>8</w:t>
      </w:r>
      <w:r w:rsidR="003B4CDF" w:rsidRPr="00A85530">
        <w:rPr>
          <w:b/>
          <w:sz w:val="22"/>
          <w:szCs w:val="22"/>
        </w:rPr>
        <w:t>.   Условия финансирования</w:t>
      </w:r>
    </w:p>
    <w:p w14:paraId="42C83DE9" w14:textId="05AD7413" w:rsidR="00BE0D0C" w:rsidRPr="00A85530" w:rsidRDefault="003B4CDF" w:rsidP="003B4CDF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</w:rPr>
        <w:t xml:space="preserve">Расходы, связанные с организацией и проведением </w:t>
      </w:r>
      <w:r w:rsidR="009F7191" w:rsidRPr="00A85530">
        <w:rPr>
          <w:sz w:val="22"/>
          <w:szCs w:val="22"/>
        </w:rPr>
        <w:t>Велогонки</w:t>
      </w:r>
      <w:r w:rsidRPr="00A85530">
        <w:rPr>
          <w:sz w:val="22"/>
          <w:szCs w:val="22"/>
        </w:rPr>
        <w:t xml:space="preserve"> </w:t>
      </w:r>
      <w:r w:rsidR="00997A06">
        <w:rPr>
          <w:sz w:val="22"/>
          <w:szCs w:val="22"/>
        </w:rPr>
        <w:t>осуществляются за счет стартовых взносов участников</w:t>
      </w:r>
      <w:r w:rsidR="001B11D1">
        <w:rPr>
          <w:sz w:val="22"/>
          <w:szCs w:val="22"/>
        </w:rPr>
        <w:t xml:space="preserve"> и средств Федерации</w:t>
      </w:r>
      <w:r w:rsidRPr="00A85530">
        <w:rPr>
          <w:sz w:val="22"/>
          <w:szCs w:val="22"/>
        </w:rPr>
        <w:t xml:space="preserve">. </w:t>
      </w:r>
      <w:r w:rsidR="003B6503" w:rsidRPr="00A85530">
        <w:rPr>
          <w:sz w:val="22"/>
          <w:szCs w:val="22"/>
        </w:rPr>
        <w:t xml:space="preserve">Расходы по проезду к месту соревнований и обратно, питанию и размещению всех участников соревнований производятся за счет командирующих организаций или личных средств спортсменов. </w:t>
      </w:r>
    </w:p>
    <w:p w14:paraId="2F22E0FD" w14:textId="182949A4" w:rsidR="003B4CDF" w:rsidRPr="00A85530" w:rsidRDefault="00F907A2" w:rsidP="003B4CDF">
      <w:pPr>
        <w:ind w:firstLine="708"/>
        <w:jc w:val="both"/>
        <w:rPr>
          <w:sz w:val="22"/>
          <w:szCs w:val="22"/>
        </w:rPr>
      </w:pPr>
      <w:r w:rsidRPr="00A85530">
        <w:rPr>
          <w:sz w:val="22"/>
          <w:szCs w:val="22"/>
          <w:u w:val="single"/>
        </w:rPr>
        <w:t xml:space="preserve">Стартовый взнос: </w:t>
      </w:r>
      <w:r w:rsidR="00282C9A" w:rsidRPr="00A85530">
        <w:rPr>
          <w:b/>
          <w:sz w:val="22"/>
          <w:szCs w:val="22"/>
          <w:u w:val="single"/>
        </w:rPr>
        <w:t>5</w:t>
      </w:r>
      <w:r w:rsidRPr="00A85530">
        <w:rPr>
          <w:b/>
          <w:sz w:val="22"/>
          <w:szCs w:val="22"/>
          <w:u w:val="single"/>
        </w:rPr>
        <w:t>00 руб</w:t>
      </w:r>
      <w:r w:rsidR="00A745E2" w:rsidRPr="00A85530">
        <w:rPr>
          <w:sz w:val="22"/>
          <w:szCs w:val="22"/>
          <w:u w:val="single"/>
        </w:rPr>
        <w:t>.</w:t>
      </w:r>
    </w:p>
    <w:p w14:paraId="0FFB6614" w14:textId="77777777" w:rsidR="00997A06" w:rsidRDefault="00997A06" w:rsidP="00CB0B56">
      <w:pPr>
        <w:ind w:firstLine="708"/>
        <w:jc w:val="both"/>
        <w:rPr>
          <w:rFonts w:eastAsia="Helvetica"/>
          <w:color w:val="000000"/>
          <w:sz w:val="22"/>
          <w:szCs w:val="22"/>
          <w:u w:color="000000"/>
        </w:rPr>
      </w:pPr>
      <w:r>
        <w:rPr>
          <w:rFonts w:eastAsia="Helvetica"/>
          <w:color w:val="000000"/>
          <w:sz w:val="22"/>
          <w:szCs w:val="22"/>
          <w:u w:color="000000"/>
        </w:rPr>
        <w:t>Стартовый взнос</w:t>
      </w:r>
      <w:r w:rsidR="00CB0B56" w:rsidRPr="00A85530">
        <w:rPr>
          <w:rFonts w:eastAsia="Helvetica"/>
          <w:color w:val="000000"/>
          <w:sz w:val="22"/>
          <w:szCs w:val="22"/>
          <w:u w:color="000000"/>
        </w:rPr>
        <w:t xml:space="preserve"> </w:t>
      </w:r>
      <w:r w:rsidR="00E07ABF" w:rsidRPr="00A85530">
        <w:rPr>
          <w:rFonts w:eastAsia="Helvetica"/>
          <w:color w:val="000000"/>
          <w:sz w:val="22"/>
          <w:szCs w:val="22"/>
          <w:u w:color="000000"/>
        </w:rPr>
        <w:t xml:space="preserve">при предварительной регистрации </w:t>
      </w:r>
      <w:r w:rsidR="00CB0B56" w:rsidRPr="00A85530">
        <w:rPr>
          <w:rFonts w:eastAsia="Helvetica"/>
          <w:color w:val="000000"/>
          <w:sz w:val="22"/>
          <w:szCs w:val="22"/>
          <w:u w:color="000000"/>
        </w:rPr>
        <w:t xml:space="preserve">перечисляется на карту Сбербанка № </w:t>
      </w:r>
      <w:r w:rsidR="000A4179" w:rsidRPr="00A85530">
        <w:rPr>
          <w:sz w:val="22"/>
          <w:szCs w:val="22"/>
        </w:rPr>
        <w:t>5336690147158788</w:t>
      </w:r>
      <w:r w:rsidR="00CB0B56" w:rsidRPr="00A85530">
        <w:rPr>
          <w:rFonts w:eastAsia="Helvetica"/>
          <w:color w:val="000000"/>
          <w:sz w:val="22"/>
          <w:szCs w:val="22"/>
          <w:u w:color="000000"/>
        </w:rPr>
        <w:t xml:space="preserve"> на имя организатора Александра Степановича Андреева.</w:t>
      </w:r>
    </w:p>
    <w:p w14:paraId="55E82BA7" w14:textId="391C5BD2" w:rsidR="00CB0B56" w:rsidRPr="00A85530" w:rsidRDefault="00CB0B56" w:rsidP="00997A06">
      <w:pPr>
        <w:jc w:val="both"/>
        <w:rPr>
          <w:sz w:val="22"/>
          <w:szCs w:val="22"/>
        </w:rPr>
      </w:pPr>
      <w:r w:rsidRPr="00A85530">
        <w:rPr>
          <w:rFonts w:eastAsia="Helvetica"/>
          <w:color w:val="000000"/>
          <w:sz w:val="22"/>
          <w:szCs w:val="22"/>
          <w:u w:val="single"/>
        </w:rPr>
        <w:t>В текстовом сообщении при переводе</w:t>
      </w:r>
      <w:r w:rsidR="00E07ABF" w:rsidRPr="00A85530">
        <w:rPr>
          <w:rFonts w:eastAsia="Helvetica"/>
          <w:color w:val="000000"/>
          <w:sz w:val="22"/>
          <w:szCs w:val="22"/>
          <w:u w:val="single"/>
        </w:rPr>
        <w:t xml:space="preserve"> указывается фамилия и инициалы</w:t>
      </w:r>
      <w:r w:rsidRPr="00A85530">
        <w:rPr>
          <w:rFonts w:eastAsia="Helvetica"/>
          <w:color w:val="000000"/>
          <w:sz w:val="22"/>
          <w:szCs w:val="22"/>
          <w:u w:val="single"/>
        </w:rPr>
        <w:t>.</w:t>
      </w:r>
    </w:p>
    <w:p w14:paraId="5C8ADA5E" w14:textId="77777777" w:rsidR="00CB0B56" w:rsidRPr="00A85530" w:rsidRDefault="00CB0B56" w:rsidP="0089043D">
      <w:pPr>
        <w:ind w:firstLine="708"/>
        <w:jc w:val="both"/>
        <w:rPr>
          <w:sz w:val="22"/>
          <w:szCs w:val="22"/>
        </w:rPr>
      </w:pPr>
    </w:p>
    <w:p w14:paraId="01AC6106" w14:textId="77777777" w:rsidR="009D0363" w:rsidRPr="00A85530" w:rsidRDefault="009D0363" w:rsidP="009D0363">
      <w:pPr>
        <w:ind w:firstLine="708"/>
        <w:jc w:val="both"/>
        <w:rPr>
          <w:sz w:val="22"/>
          <w:szCs w:val="22"/>
        </w:rPr>
      </w:pPr>
    </w:p>
    <w:p w14:paraId="4D12D5FB" w14:textId="77777777" w:rsidR="009D0363" w:rsidRPr="00A85530" w:rsidRDefault="009D0363" w:rsidP="009D0363">
      <w:pPr>
        <w:jc w:val="both"/>
        <w:rPr>
          <w:sz w:val="22"/>
          <w:szCs w:val="22"/>
        </w:rPr>
      </w:pPr>
      <w:r w:rsidRPr="00A85530">
        <w:rPr>
          <w:b/>
          <w:sz w:val="22"/>
          <w:szCs w:val="22"/>
        </w:rPr>
        <w:t>Данное Положение является вызовом на соревнования.</w:t>
      </w:r>
    </w:p>
    <w:p w14:paraId="66A7DDDE" w14:textId="77777777" w:rsidR="003B4CDF" w:rsidRPr="00A85530" w:rsidRDefault="003B4CDF" w:rsidP="003B4CDF">
      <w:pPr>
        <w:jc w:val="both"/>
        <w:rPr>
          <w:b/>
          <w:sz w:val="22"/>
          <w:szCs w:val="22"/>
        </w:rPr>
      </w:pPr>
    </w:p>
    <w:p w14:paraId="50F77CC4" w14:textId="77777777" w:rsidR="003B4CDF" w:rsidRPr="00A85530" w:rsidRDefault="003B4CDF" w:rsidP="003B4CDF">
      <w:pPr>
        <w:jc w:val="both"/>
        <w:rPr>
          <w:b/>
          <w:sz w:val="22"/>
          <w:szCs w:val="22"/>
        </w:rPr>
      </w:pPr>
    </w:p>
    <w:sectPr w:rsidR="003B4CDF" w:rsidRPr="00A85530" w:rsidSect="00A85530">
      <w:pgSz w:w="11906" w:h="16838"/>
      <w:pgMar w:top="99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7CE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F94D47"/>
    <w:multiLevelType w:val="multilevel"/>
    <w:tmpl w:val="3F8C62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8B6262"/>
    <w:multiLevelType w:val="multilevel"/>
    <w:tmpl w:val="3F8C62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700CD7"/>
    <w:multiLevelType w:val="hybridMultilevel"/>
    <w:tmpl w:val="71A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414"/>
    <w:multiLevelType w:val="hybridMultilevel"/>
    <w:tmpl w:val="0002C5F4"/>
    <w:lvl w:ilvl="0" w:tplc="263E7098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 w15:restartNumberingAfterBreak="0">
    <w:nsid w:val="7D4A5CA7"/>
    <w:multiLevelType w:val="hybridMultilevel"/>
    <w:tmpl w:val="56322EB6"/>
    <w:lvl w:ilvl="0" w:tplc="54A0F0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Verdan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erdan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erdan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87"/>
    <w:rsid w:val="00030A5E"/>
    <w:rsid w:val="00051274"/>
    <w:rsid w:val="000A4179"/>
    <w:rsid w:val="000A6B44"/>
    <w:rsid w:val="000D6486"/>
    <w:rsid w:val="000F0AD5"/>
    <w:rsid w:val="000F4DD3"/>
    <w:rsid w:val="000F5FF7"/>
    <w:rsid w:val="0011314E"/>
    <w:rsid w:val="00126F1E"/>
    <w:rsid w:val="00136F0C"/>
    <w:rsid w:val="0017723A"/>
    <w:rsid w:val="001978D3"/>
    <w:rsid w:val="00197C20"/>
    <w:rsid w:val="001B11D1"/>
    <w:rsid w:val="001E7BA7"/>
    <w:rsid w:val="002517F8"/>
    <w:rsid w:val="00282C9A"/>
    <w:rsid w:val="002A5752"/>
    <w:rsid w:val="002D0DD8"/>
    <w:rsid w:val="002E32CC"/>
    <w:rsid w:val="0030600D"/>
    <w:rsid w:val="003068EA"/>
    <w:rsid w:val="003302AB"/>
    <w:rsid w:val="00340A44"/>
    <w:rsid w:val="00373A4D"/>
    <w:rsid w:val="0038217F"/>
    <w:rsid w:val="00394733"/>
    <w:rsid w:val="003B4CDF"/>
    <w:rsid w:val="003B6503"/>
    <w:rsid w:val="003C419F"/>
    <w:rsid w:val="003D23CE"/>
    <w:rsid w:val="003E0CE3"/>
    <w:rsid w:val="003F6F63"/>
    <w:rsid w:val="00414294"/>
    <w:rsid w:val="00422158"/>
    <w:rsid w:val="00436A14"/>
    <w:rsid w:val="00457E5D"/>
    <w:rsid w:val="00483D94"/>
    <w:rsid w:val="00495A74"/>
    <w:rsid w:val="004F102C"/>
    <w:rsid w:val="004F63F7"/>
    <w:rsid w:val="004F67C8"/>
    <w:rsid w:val="00503C16"/>
    <w:rsid w:val="005241EC"/>
    <w:rsid w:val="0057598A"/>
    <w:rsid w:val="005B1C39"/>
    <w:rsid w:val="006045C2"/>
    <w:rsid w:val="00627EC4"/>
    <w:rsid w:val="00652BC2"/>
    <w:rsid w:val="00676D6C"/>
    <w:rsid w:val="006B29F0"/>
    <w:rsid w:val="0070770A"/>
    <w:rsid w:val="00712BAA"/>
    <w:rsid w:val="00735C1C"/>
    <w:rsid w:val="00736D62"/>
    <w:rsid w:val="00742953"/>
    <w:rsid w:val="007735C6"/>
    <w:rsid w:val="007766B2"/>
    <w:rsid w:val="0079544F"/>
    <w:rsid w:val="007A5608"/>
    <w:rsid w:val="007E1158"/>
    <w:rsid w:val="007F2D1B"/>
    <w:rsid w:val="00824384"/>
    <w:rsid w:val="00826C01"/>
    <w:rsid w:val="00834994"/>
    <w:rsid w:val="00837E39"/>
    <w:rsid w:val="00886867"/>
    <w:rsid w:val="0089043D"/>
    <w:rsid w:val="00892295"/>
    <w:rsid w:val="00895358"/>
    <w:rsid w:val="008C36D5"/>
    <w:rsid w:val="008D5EA4"/>
    <w:rsid w:val="008E1C47"/>
    <w:rsid w:val="008F784E"/>
    <w:rsid w:val="00987310"/>
    <w:rsid w:val="0099114E"/>
    <w:rsid w:val="00997A06"/>
    <w:rsid w:val="009B3D70"/>
    <w:rsid w:val="009C14AC"/>
    <w:rsid w:val="009D0363"/>
    <w:rsid w:val="009D1680"/>
    <w:rsid w:val="009F7191"/>
    <w:rsid w:val="00A10F21"/>
    <w:rsid w:val="00A46ED0"/>
    <w:rsid w:val="00A745E2"/>
    <w:rsid w:val="00A85530"/>
    <w:rsid w:val="00A97DE6"/>
    <w:rsid w:val="00AA117C"/>
    <w:rsid w:val="00AB7DF9"/>
    <w:rsid w:val="00AD4E17"/>
    <w:rsid w:val="00AD706C"/>
    <w:rsid w:val="00AE728F"/>
    <w:rsid w:val="00B074F2"/>
    <w:rsid w:val="00B14095"/>
    <w:rsid w:val="00B52125"/>
    <w:rsid w:val="00BC6468"/>
    <w:rsid w:val="00BC691D"/>
    <w:rsid w:val="00BD4E8F"/>
    <w:rsid w:val="00BE0D0C"/>
    <w:rsid w:val="00C23C0C"/>
    <w:rsid w:val="00C357D8"/>
    <w:rsid w:val="00CB0B56"/>
    <w:rsid w:val="00CB6E0D"/>
    <w:rsid w:val="00D11D2E"/>
    <w:rsid w:val="00D278D1"/>
    <w:rsid w:val="00D67E2B"/>
    <w:rsid w:val="00D86E68"/>
    <w:rsid w:val="00D95E31"/>
    <w:rsid w:val="00DA5EAD"/>
    <w:rsid w:val="00DD06D5"/>
    <w:rsid w:val="00DD3A06"/>
    <w:rsid w:val="00E0092E"/>
    <w:rsid w:val="00E07ABF"/>
    <w:rsid w:val="00E40285"/>
    <w:rsid w:val="00E421A9"/>
    <w:rsid w:val="00E428A0"/>
    <w:rsid w:val="00E45AE2"/>
    <w:rsid w:val="00E61248"/>
    <w:rsid w:val="00EA31AC"/>
    <w:rsid w:val="00EA459E"/>
    <w:rsid w:val="00EB597F"/>
    <w:rsid w:val="00F0251D"/>
    <w:rsid w:val="00F322B7"/>
    <w:rsid w:val="00F475CA"/>
    <w:rsid w:val="00F53C69"/>
    <w:rsid w:val="00F55682"/>
    <w:rsid w:val="00F85587"/>
    <w:rsid w:val="00F907A2"/>
    <w:rsid w:val="00F9731E"/>
    <w:rsid w:val="00FA1988"/>
    <w:rsid w:val="00FD1F1B"/>
    <w:rsid w:val="00FE004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E2A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B1F"/>
    <w:rPr>
      <w:color w:val="0000FF"/>
      <w:u w:val="single"/>
    </w:rPr>
  </w:style>
  <w:style w:type="table" w:styleId="a4">
    <w:name w:val="Table Grid"/>
    <w:basedOn w:val="a1"/>
    <w:rsid w:val="0061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aliases w:val="Отступ основного текста"/>
    <w:basedOn w:val="a"/>
    <w:rsid w:val="003E5B90"/>
    <w:pPr>
      <w:ind w:firstLine="567"/>
    </w:pPr>
    <w:rPr>
      <w:rFonts w:ascii="Arial" w:hAnsi="Arial"/>
      <w:szCs w:val="20"/>
    </w:rPr>
  </w:style>
  <w:style w:type="character" w:styleId="a6">
    <w:name w:val="FollowedHyperlink"/>
    <w:rsid w:val="009F19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" TargetMode="External"/><Relationship Id="rId5" Type="http://schemas.openxmlformats.org/officeDocument/2006/relationships/hyperlink" Target="mailto:ussurive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5-й открытый чемпионат Дальнего Востока по МТВ в зачет этапа кубка России 2007г</vt:lpstr>
      <vt:lpstr/>
      <vt:lpstr>Возрастные категории участников (шоссе):</vt:lpstr>
      <vt:lpstr>Мужчины (возраст от 18 до 39 лет);</vt:lpstr>
      <vt:lpstr>Мужчины (возраст от 40 до 49 лет);</vt:lpstr>
      <vt:lpstr>Мужчины (возраст 50+ лет);</vt:lpstr>
      <vt:lpstr>Леди (возраст от 18 до 35 лет);</vt:lpstr>
      <vt:lpstr>Леди (возраст 36+).</vt:lpstr>
      <vt:lpstr>Возрастные категории участников (МТБ, участие только в «разделке»):</vt:lpstr>
      <vt:lpstr>Мужчины МТБ (возраст от 18 до 39 лет);</vt:lpstr>
      <vt:lpstr>Мужчины МТБ (возраст 40+ лет);</vt:lpstr>
      <vt:lpstr>Леди МТБ.</vt:lpstr>
      <vt:lpstr/>
      <vt:lpstr>Программа соревнований:</vt:lpstr>
      <vt:lpstr>11:30 – старт первого участника</vt:lpstr>
      <vt:lpstr>13:30 - подведение итогов, награждение победителей гонки.</vt:lpstr>
      <vt:lpstr>15:00-15:30 – подведение итогов, награждение победителей гонки.</vt:lpstr>
      <vt:lpstr/>
    </vt:vector>
  </TitlesOfParts>
  <Company>Home</Company>
  <LinksUpToDate>false</LinksUpToDate>
  <CharactersWithSpaces>3639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http://www.orgeo.ru/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>mailto:ussurivelo@mail.ru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5-й открытый чемпионат Дальнего Востока по МТВ в зачет этапа кубка России 2007г</dc:title>
  <dc:subject/>
  <dc:creator>Bee</dc:creator>
  <cp:keywords/>
  <dc:description/>
  <cp:lastModifiedBy>Александр Андреев</cp:lastModifiedBy>
  <cp:revision>4</cp:revision>
  <cp:lastPrinted>2010-01-27T05:06:00Z</cp:lastPrinted>
  <dcterms:created xsi:type="dcterms:W3CDTF">2021-10-03T23:30:00Z</dcterms:created>
  <dcterms:modified xsi:type="dcterms:W3CDTF">2021-10-03T23:39:00Z</dcterms:modified>
</cp:coreProperties>
</file>